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6DB9" w:rsidRDefault="00A46DB9" w:rsidP="00A46DB9">
      <w:pPr>
        <w:pStyle w:val="1"/>
      </w:pPr>
      <w:r>
        <w:t>Алгоритмы замещения страниц</w:t>
      </w:r>
    </w:p>
    <w:p w:rsidR="00A46DB9" w:rsidRPr="00832914" w:rsidRDefault="00A46DB9" w:rsidP="00A46DB9">
      <w:r>
        <w:t>Все физические страницы выделены. Процесс обращается к отсутствующей –страничное</w:t>
      </w:r>
      <w:r w:rsidRPr="00A46DB9">
        <w:t xml:space="preserve"> </w:t>
      </w:r>
      <w:r>
        <w:t xml:space="preserve">прерывание – загрузить страницу, предварительно выгрузив другую страницу. </w:t>
      </w:r>
      <w:r>
        <w:rPr>
          <w:lang w:val="en-US"/>
        </w:rPr>
        <w:t>Page replacement</w:t>
      </w:r>
      <w:r w:rsidR="00832914">
        <w:t>. Алгоритмы:</w:t>
      </w:r>
    </w:p>
    <w:p w:rsidR="00A46DB9" w:rsidRPr="00A46DB9" w:rsidRDefault="00A46DB9" w:rsidP="00A46DB9">
      <w:pPr>
        <w:pStyle w:val="a3"/>
        <w:numPr>
          <w:ilvl w:val="0"/>
          <w:numId w:val="5"/>
        </w:numPr>
      </w:pPr>
      <w:r>
        <w:t>Выталкивание случайной (первой попавшейся) страницы (во вторичную память). Характеризуется малыми издержками, не является дискриминационным, но имеет недостатки: может быть вытолкнута часто используемая или только что загруженная.</w:t>
      </w:r>
    </w:p>
    <w:p w:rsidR="00A46DB9" w:rsidRDefault="00A46DB9" w:rsidP="00A46DB9">
      <w:pPr>
        <w:pStyle w:val="a3"/>
        <w:numPr>
          <w:ilvl w:val="0"/>
          <w:numId w:val="5"/>
        </w:numPr>
      </w:pPr>
      <w:proofErr w:type="spellStart"/>
      <w:proofErr w:type="gramStart"/>
      <w:r>
        <w:rPr>
          <w:lang w:val="en-US"/>
        </w:rPr>
        <w:t>Fifo</w:t>
      </w:r>
      <w:proofErr w:type="spellEnd"/>
      <w:proofErr w:type="gramEnd"/>
      <w:r w:rsidRPr="00A46DB9">
        <w:t xml:space="preserve">. </w:t>
      </w:r>
      <w:r>
        <w:t xml:space="preserve">Каждой странице присваивается временная метка или организуется связный список типа очередь. То есть вновь загруженные страницы оказываются в хвосте и постепенно перемещаются в начало и та, что в начале – кандидат на выгрузку. Минусы: </w:t>
      </w:r>
      <w:r w:rsidR="00832914">
        <w:t xml:space="preserve">все еще возможно </w:t>
      </w:r>
      <w:r>
        <w:t>выталкивание часто используемой. (Но з</w:t>
      </w:r>
      <w:r w:rsidR="00832914">
        <w:t>ато вновь загруженная уже не будет выгружена</w:t>
      </w:r>
      <w:r>
        <w:t xml:space="preserve">), </w:t>
      </w:r>
      <w:r w:rsidR="00832914">
        <w:t xml:space="preserve">а также </w:t>
      </w:r>
      <w:r>
        <w:t xml:space="preserve">«аномалия </w:t>
      </w:r>
      <w:proofErr w:type="spellStart"/>
      <w:r>
        <w:rPr>
          <w:lang w:val="en-US"/>
        </w:rPr>
        <w:t>fifo</w:t>
      </w:r>
      <w:proofErr w:type="spellEnd"/>
      <w:r>
        <w:t xml:space="preserve">» (чтобы </w:t>
      </w:r>
      <w:r w:rsidR="00832914">
        <w:t>посмотреть</w:t>
      </w:r>
      <w:r>
        <w:t xml:space="preserve"> аномалию – можно у </w:t>
      </w:r>
      <w:proofErr w:type="spellStart"/>
      <w:r>
        <w:t>дейтола</w:t>
      </w:r>
      <w:proofErr w:type="spellEnd"/>
      <w:r>
        <w:t xml:space="preserve">): наше априорное </w:t>
      </w:r>
      <w:r w:rsidR="00832914">
        <w:t>утверждение,</w:t>
      </w:r>
      <w:r>
        <w:t xml:space="preserve"> что при увеличении объема доступной памяти </w:t>
      </w:r>
      <w:r w:rsidR="00832914">
        <w:t>количество</w:t>
      </w:r>
      <w:r>
        <w:t xml:space="preserve"> прерываний страниц </w:t>
      </w:r>
      <w:r w:rsidR="00832914">
        <w:t>уменьшается</w:t>
      </w:r>
      <w:r>
        <w:t xml:space="preserve">, </w:t>
      </w:r>
      <w:r w:rsidR="00832914">
        <w:t>может оказаться ложным</w:t>
      </w:r>
    </w:p>
    <w:p w:rsidR="00A46DB9" w:rsidRDefault="00B059AF" w:rsidP="00A46DB9">
      <w:r>
        <w:t>ПРИМЕР</w:t>
      </w:r>
      <w:r w:rsidR="00832914">
        <w:t>:</w:t>
      </w:r>
    </w:p>
    <w:p w:rsidR="00B059AF" w:rsidRDefault="00832914" w:rsidP="00832914">
      <w:r>
        <w:t>+ - о</w:t>
      </w:r>
      <w:r w:rsidR="00A46DB9">
        <w:t>тмечены страничные неудачи</w:t>
      </w:r>
      <w:r>
        <w:t xml:space="preserve"> (</w:t>
      </w:r>
      <w:r w:rsidR="00B059AF">
        <w:t>внизу</w:t>
      </w:r>
      <w:r>
        <w:t>), ес</w:t>
      </w:r>
      <w:r w:rsidR="00B059AF">
        <w:t>л</w:t>
      </w:r>
      <w:r>
        <w:t>и</w:t>
      </w:r>
      <w:r w:rsidR="00B059AF">
        <w:t xml:space="preserve"> нет</w:t>
      </w:r>
      <w:r>
        <w:t xml:space="preserve"> - </w:t>
      </w:r>
      <w:r w:rsidR="00B059AF">
        <w:t>страничная удача, а наверху – что надо загрузить. В кружок – что вытесн</w:t>
      </w:r>
      <w:r>
        <w:t>я</w:t>
      </w:r>
      <w:r w:rsidR="00B059AF">
        <w:t>ем</w:t>
      </w:r>
    </w:p>
    <w:p w:rsidR="00832914" w:rsidRDefault="00832914" w:rsidP="00832914">
      <w:r>
        <w:t xml:space="preserve">Вот тут доступно 3, </w:t>
      </w:r>
      <w:proofErr w:type="gramStart"/>
      <w:r>
        <w:t>Итого</w:t>
      </w:r>
      <w:proofErr w:type="gramEnd"/>
      <w:r>
        <w:t xml:space="preserve"> 9/12 – 75% неудач</w:t>
      </w:r>
    </w:p>
    <w:p w:rsidR="00A46DB9" w:rsidRDefault="00B059AF" w:rsidP="00A46DB9">
      <w:pPr>
        <w:pStyle w:val="a3"/>
      </w:pPr>
      <w:r>
        <w:rPr>
          <w:noProof/>
          <w:lang w:eastAsia="ru-RU"/>
        </w:rPr>
        <w:drawing>
          <wp:inline distT="0" distB="0" distL="0" distR="0" wp14:anchorId="031C9E58" wp14:editId="1C05B9A5">
            <wp:extent cx="4844290" cy="2492738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835" t="39222" r="6556" b="28897"/>
                    <a:stretch/>
                  </pic:blipFill>
                  <pic:spPr bwMode="auto">
                    <a:xfrm>
                      <a:off x="0" y="0"/>
                      <a:ext cx="4856358" cy="249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9AF" w:rsidRDefault="00B059AF" w:rsidP="00A46DB9">
      <w:pPr>
        <w:pStyle w:val="a3"/>
      </w:pPr>
    </w:p>
    <w:p w:rsidR="00B059AF" w:rsidRDefault="00B059AF" w:rsidP="00832914">
      <w:pPr>
        <w:pStyle w:val="a3"/>
      </w:pPr>
      <w:r>
        <w:t xml:space="preserve">Увеличим </w:t>
      </w:r>
      <w:r w:rsidR="00832914">
        <w:t xml:space="preserve">память </w:t>
      </w:r>
      <w:r>
        <w:t>на 1 страницу</w:t>
      </w:r>
      <w:r w:rsidR="00832914">
        <w:t xml:space="preserve">. </w:t>
      </w:r>
      <w:r>
        <w:t>Итого 10/12 – 83%</w:t>
      </w:r>
    </w:p>
    <w:p w:rsidR="00B059AF" w:rsidRPr="00832914" w:rsidRDefault="00B059AF" w:rsidP="00B059AF">
      <w:pPr>
        <w:pStyle w:val="a3"/>
      </w:pPr>
      <w:r>
        <w:t xml:space="preserve">Это и называется аномалия </w:t>
      </w:r>
      <w:proofErr w:type="spellStart"/>
      <w:r>
        <w:rPr>
          <w:lang w:val="en-US"/>
        </w:rPr>
        <w:t>fifo</w:t>
      </w:r>
      <w:proofErr w:type="spellEnd"/>
    </w:p>
    <w:p w:rsidR="00832914" w:rsidRDefault="00832914" w:rsidP="00B059AF">
      <w:pPr>
        <w:pStyle w:val="a3"/>
        <w:rPr>
          <w:noProof/>
          <w:lang w:eastAsia="ru-RU"/>
        </w:rPr>
      </w:pPr>
    </w:p>
    <w:p w:rsidR="00EA01A7" w:rsidRDefault="00832914" w:rsidP="00B059AF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DCF6AA" wp14:editId="04CC378A">
            <wp:extent cx="4359275" cy="2340429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564" t="17579" b="48824"/>
                    <a:stretch/>
                  </pic:blipFill>
                  <pic:spPr bwMode="auto">
                    <a:xfrm>
                      <a:off x="0" y="0"/>
                      <a:ext cx="4359783" cy="234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01A7">
        <w:rPr>
          <w:lang w:val="en-US"/>
        </w:rPr>
        <w:br/>
      </w:r>
    </w:p>
    <w:p w:rsidR="00EA01A7" w:rsidRDefault="00EA01A7" w:rsidP="00EA01A7">
      <w:pPr>
        <w:rPr>
          <w:lang w:val="en-US"/>
        </w:rPr>
      </w:pPr>
      <w:r>
        <w:rPr>
          <w:lang w:val="en-US"/>
        </w:rPr>
        <w:br w:type="page"/>
      </w:r>
    </w:p>
    <w:p w:rsidR="00832914" w:rsidRDefault="00832914" w:rsidP="00B059AF">
      <w:pPr>
        <w:pStyle w:val="a3"/>
        <w:rPr>
          <w:lang w:val="en-US"/>
        </w:rPr>
      </w:pPr>
    </w:p>
    <w:p w:rsidR="00B059AF" w:rsidRDefault="00B059AF" w:rsidP="00B059AF">
      <w:pPr>
        <w:pStyle w:val="a3"/>
        <w:rPr>
          <w:lang w:val="en-US"/>
        </w:rPr>
      </w:pPr>
    </w:p>
    <w:p w:rsidR="00B059AF" w:rsidRDefault="00B059AF" w:rsidP="00B059AF">
      <w:pPr>
        <w:pStyle w:val="a3"/>
        <w:numPr>
          <w:ilvl w:val="0"/>
          <w:numId w:val="5"/>
        </w:numPr>
      </w:pPr>
      <w:r>
        <w:rPr>
          <w:lang w:val="en-US"/>
        </w:rPr>
        <w:t>LRU</w:t>
      </w:r>
      <w:r w:rsidRPr="00B059AF">
        <w:t xml:space="preserve"> – </w:t>
      </w:r>
      <w:r w:rsidR="00832914">
        <w:rPr>
          <w:lang w:val="en-US"/>
        </w:rPr>
        <w:t>lea</w:t>
      </w:r>
      <w:r>
        <w:rPr>
          <w:lang w:val="en-US"/>
        </w:rPr>
        <w:t>st</w:t>
      </w:r>
      <w:r w:rsidRPr="00B059AF">
        <w:t xml:space="preserve"> </w:t>
      </w:r>
      <w:r>
        <w:rPr>
          <w:lang w:val="en-US"/>
        </w:rPr>
        <w:t>recently</w:t>
      </w:r>
      <w:r w:rsidRPr="00B059AF">
        <w:t xml:space="preserve"> </w:t>
      </w:r>
      <w:r>
        <w:rPr>
          <w:lang w:val="en-US"/>
        </w:rPr>
        <w:t>used</w:t>
      </w:r>
      <w:r w:rsidR="00832914" w:rsidRPr="00832914">
        <w:t xml:space="preserve"> </w:t>
      </w:r>
      <w:r w:rsidRPr="00B059AF">
        <w:t xml:space="preserve">- </w:t>
      </w:r>
      <w:r>
        <w:t>наименее используемый в последнее время</w:t>
      </w:r>
    </w:p>
    <w:p w:rsidR="00EA01A7" w:rsidRDefault="00520003" w:rsidP="00520003">
      <w:r>
        <w:t>Промоделируем работу этого алгоритма на той же траектории страниц</w:t>
      </w:r>
    </w:p>
    <w:p w:rsidR="00A16D2E" w:rsidRDefault="00A16D2E" w:rsidP="00520003">
      <w:r>
        <w:rPr>
          <w:noProof/>
          <w:lang w:eastAsia="ru-RU"/>
        </w:rPr>
        <w:drawing>
          <wp:inline distT="0" distB="0" distL="0" distR="0" wp14:anchorId="76E6E687" wp14:editId="41D01E7B">
            <wp:extent cx="5154385" cy="227049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815" t="33987" r="17181" b="42885"/>
                    <a:stretch/>
                  </pic:blipFill>
                  <pic:spPr bwMode="auto">
                    <a:xfrm>
                      <a:off x="0" y="0"/>
                      <a:ext cx="5208271" cy="229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003" w:rsidRDefault="00520003" w:rsidP="00520003">
      <w:r>
        <w:t xml:space="preserve">Когда к странице обращаются, она отправляется в конец списка (в хвост). Если используются временные метки, то временная метка обновляется. </w:t>
      </w:r>
    </w:p>
    <w:p w:rsidR="00520003" w:rsidRDefault="00520003" w:rsidP="00520003">
      <w:r>
        <w:t>Так, на 8 шаге выполняется обращение к 4, она уже в памяти, поэтому перемещается в конец списка (если</w:t>
      </w:r>
      <w:r w:rsidR="00EA01A7">
        <w:t xml:space="preserve"> мы считаем, что</w:t>
      </w:r>
      <w:r>
        <w:t xml:space="preserve"> клеточки – модель связного списка), то есть страничного прерывания не происходит (</w:t>
      </w:r>
      <w:r w:rsidR="00EA01A7">
        <w:t>эта ситуация называется страничной</w:t>
      </w:r>
      <w:r>
        <w:t xml:space="preserve"> </w:t>
      </w:r>
      <w:r w:rsidR="00EA01A7">
        <w:t>удачей</w:t>
      </w:r>
      <w:r>
        <w:t xml:space="preserve">). </w:t>
      </w:r>
    </w:p>
    <w:p w:rsidR="00EA01A7" w:rsidRDefault="00520003" w:rsidP="00520003">
      <w:r>
        <w:t>Увеличим память на 1 страницу</w:t>
      </w:r>
    </w:p>
    <w:p w:rsidR="00A16D2E" w:rsidRDefault="00A16D2E" w:rsidP="00520003">
      <w:r>
        <w:rPr>
          <w:noProof/>
          <w:lang w:eastAsia="ru-RU"/>
        </w:rPr>
        <w:drawing>
          <wp:inline distT="0" distB="0" distL="0" distR="0" wp14:anchorId="5C428003" wp14:editId="2B4294D8">
            <wp:extent cx="4691743" cy="267108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316" t="24846" r="23744" b="49134"/>
                    <a:stretch/>
                  </pic:blipFill>
                  <pic:spPr bwMode="auto">
                    <a:xfrm>
                      <a:off x="0" y="0"/>
                      <a:ext cx="4723804" cy="268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003" w:rsidRDefault="00520003" w:rsidP="00520003">
      <w:r>
        <w:t>Здесь также происходит страничная удача, поскольку 4 страница в памяти. Обращение к 3 приведет к тому, что она перемещается в хвост.</w:t>
      </w:r>
    </w:p>
    <w:p w:rsidR="00520003" w:rsidRDefault="00520003" w:rsidP="00520003"/>
    <w:p w:rsidR="00520003" w:rsidRDefault="00520003" w:rsidP="00520003">
      <w:r>
        <w:lastRenderedPageBreak/>
        <w:t>Как видно из рисунка, у нас все</w:t>
      </w:r>
      <w:r w:rsidR="00EA01A7">
        <w:t xml:space="preserve"> сработало</w:t>
      </w:r>
      <w:r>
        <w:t xml:space="preserve"> в </w:t>
      </w:r>
      <w:r w:rsidR="00AF40D5">
        <w:t>соответствии</w:t>
      </w:r>
      <w:r>
        <w:t xml:space="preserve"> с нашими предположениями</w:t>
      </w:r>
      <w:r w:rsidR="004D6574">
        <w:t xml:space="preserve">: </w:t>
      </w:r>
      <w:r>
        <w:t>увеличение памяти привело к уменьшению ч</w:t>
      </w:r>
      <w:r w:rsidR="00A735DC">
        <w:t xml:space="preserve">исла страничных </w:t>
      </w:r>
      <w:r w:rsidR="004D6574">
        <w:t>прерываний</w:t>
      </w:r>
      <w:r w:rsidR="009A42B9">
        <w:t xml:space="preserve">. </w:t>
      </w:r>
      <w:r w:rsidR="004D6574">
        <w:t>Это с</w:t>
      </w:r>
      <w:r w:rsidR="009A42B9">
        <w:t>вяз</w:t>
      </w:r>
      <w:r>
        <w:t>ан</w:t>
      </w:r>
      <w:r w:rsidR="004D6574">
        <w:t>о</w:t>
      </w:r>
      <w:r>
        <w:t xml:space="preserve"> с тем, что алгоритм соотв</w:t>
      </w:r>
      <w:r w:rsidR="00A735DC">
        <w:t>етствует свойству локальности наш</w:t>
      </w:r>
      <w:r>
        <w:t>их п</w:t>
      </w:r>
      <w:r w:rsidR="004D6574">
        <w:t>рограмм. Э</w:t>
      </w:r>
      <w:r w:rsidR="009A42B9">
        <w:t xml:space="preserve">то </w:t>
      </w:r>
      <w:r w:rsidR="00AF40D5">
        <w:t>априорное</w:t>
      </w:r>
      <w:r w:rsidR="009A42B9">
        <w:t xml:space="preserve"> свойства</w:t>
      </w:r>
      <w:r>
        <w:t xml:space="preserve">, оно косвенно </w:t>
      </w:r>
      <w:r w:rsidR="00AF40D5">
        <w:t>доказывается</w:t>
      </w:r>
      <w:r>
        <w:t xml:space="preserve"> исследованиями</w:t>
      </w:r>
      <w:r w:rsidR="009A42B9">
        <w:t>. Короткое определение</w:t>
      </w:r>
      <w:r w:rsidR="004D6574">
        <w:t xml:space="preserve"> свойства локальности</w:t>
      </w:r>
      <w:r w:rsidR="009A42B9">
        <w:t xml:space="preserve"> – если было </w:t>
      </w:r>
      <w:r w:rsidR="00AF40D5">
        <w:t>обращение</w:t>
      </w:r>
      <w:r w:rsidR="009A42B9">
        <w:t xml:space="preserve"> к странице, то </w:t>
      </w:r>
      <w:r w:rsidR="00AF40D5">
        <w:t>наиболее</w:t>
      </w:r>
      <w:r w:rsidR="009A42B9">
        <w:t xml:space="preserve"> вероятно, что следующие обращения будут к этой же </w:t>
      </w:r>
      <w:r w:rsidR="00AF40D5">
        <w:t>странице</w:t>
      </w:r>
      <w:r w:rsidR="009A42B9">
        <w:t>. Это свойст</w:t>
      </w:r>
      <w:r w:rsidR="004D6574">
        <w:t xml:space="preserve">во следует из следующих </w:t>
      </w:r>
      <w:r w:rsidR="009A42B9">
        <w:t>особенностей программ,</w:t>
      </w:r>
      <w:r w:rsidR="00A735DC">
        <w:t xml:space="preserve"> которые мы пишем: 1) если в наш</w:t>
      </w:r>
      <w:r w:rsidR="009A42B9">
        <w:t xml:space="preserve">их программах отбросить </w:t>
      </w:r>
      <w:proofErr w:type="spellStart"/>
      <w:r w:rsidR="009A42B9">
        <w:rPr>
          <w:lang w:val="en-US"/>
        </w:rPr>
        <w:t>goto</w:t>
      </w:r>
      <w:proofErr w:type="spellEnd"/>
      <w:r w:rsidR="009A42B9">
        <w:t>, то существует только 3 действия: следование, ветвление и повторение (в котором есть ветвление</w:t>
      </w:r>
      <w:r w:rsidR="004D6574">
        <w:t xml:space="preserve"> - </w:t>
      </w:r>
      <w:r w:rsidR="009A42B9">
        <w:t>условие по которому перех</w:t>
      </w:r>
      <w:r w:rsidR="004D6574">
        <w:t>одим</w:t>
      </w:r>
      <w:r w:rsidR="009A42B9">
        <w:t xml:space="preserve">). Если возвращаться, теорема </w:t>
      </w:r>
      <w:proofErr w:type="spellStart"/>
      <w:r w:rsidR="009A42B9">
        <w:t>Бема-Якопини</w:t>
      </w:r>
      <w:proofErr w:type="spellEnd"/>
      <w:r w:rsidR="009A42B9">
        <w:t xml:space="preserve"> – любой алгоритм может быть представлен структурами 3 типов-следование, ветвление, повторение. Русские – достаточно 2 – следование и повторение (но так неудобно)</w:t>
      </w:r>
    </w:p>
    <w:p w:rsidR="009A42B9" w:rsidRDefault="009A42B9" w:rsidP="00520003">
      <w:r>
        <w:t xml:space="preserve">Алгоритм </w:t>
      </w:r>
      <w:r>
        <w:rPr>
          <w:lang w:val="en-US"/>
        </w:rPr>
        <w:t>LRU</w:t>
      </w:r>
      <w:r w:rsidRPr="009A42B9">
        <w:t xml:space="preserve"> </w:t>
      </w:r>
      <w:r>
        <w:t xml:space="preserve">полностью соответствует свойству локальности. В программах более вероятно, что </w:t>
      </w:r>
      <w:r w:rsidR="004D6574">
        <w:t>команды</w:t>
      </w:r>
      <w:r>
        <w:t xml:space="preserve"> следуют одна за другой. Ветвления встречаются реже. Если взять хранение данных, то строки, массивы хранятся в последовательных адресах. И даже ООП не внес сильных изменений </w:t>
      </w:r>
      <w:r w:rsidR="004D6574">
        <w:t xml:space="preserve">(все </w:t>
      </w:r>
      <w:r>
        <w:t xml:space="preserve">в виде функций – функционально законченное действие – просто </w:t>
      </w:r>
      <w:r>
        <w:rPr>
          <w:lang w:val="en-US"/>
        </w:rPr>
        <w:t>if</w:t>
      </w:r>
      <w:r w:rsidRPr="009A42B9">
        <w:t xml:space="preserve"> </w:t>
      </w:r>
      <w:r>
        <w:t>повесить – бессмысленно).</w:t>
      </w:r>
    </w:p>
    <w:p w:rsidR="009A42B9" w:rsidRDefault="009A42B9" w:rsidP="00520003">
      <w:r>
        <w:t>Кроме того, если посмотреть на эти 2 рисунка, заметим, что первые 2 строки второго</w:t>
      </w:r>
      <w:r w:rsidR="004D6574">
        <w:t xml:space="preserve"> рисунка</w:t>
      </w:r>
      <w:r>
        <w:t xml:space="preserve"> полностью </w:t>
      </w:r>
      <w:r w:rsidR="004D6574">
        <w:t>соответствуют первым 2</w:t>
      </w:r>
      <w:r w:rsidR="00AF40D5">
        <w:t xml:space="preserve"> строкам</w:t>
      </w:r>
      <w:r>
        <w:t xml:space="preserve"> пер</w:t>
      </w:r>
      <w:r w:rsidR="00AF40D5">
        <w:t>вого</w:t>
      </w:r>
      <w:r w:rsidR="004D6574">
        <w:t xml:space="preserve"> рисунка</w:t>
      </w:r>
      <w:r>
        <w:t xml:space="preserve">. Это называется свойство включения – если какая-то страница выбрана в реализации </w:t>
      </w:r>
      <w:proofErr w:type="gramStart"/>
      <w:r>
        <w:rPr>
          <w:lang w:val="en-US"/>
        </w:rPr>
        <w:t>L</w:t>
      </w:r>
      <w:r w:rsidRPr="009A42B9">
        <w:t>(</w:t>
      </w:r>
      <w:proofErr w:type="gramEnd"/>
      <w:r>
        <w:rPr>
          <w:lang w:val="en-US"/>
        </w:rPr>
        <w:t>P</w:t>
      </w:r>
      <w:r w:rsidRPr="009A42B9">
        <w:t xml:space="preserve">, </w:t>
      </w:r>
      <w:r>
        <w:rPr>
          <w:lang w:val="en-US"/>
        </w:rPr>
        <w:t>M</w:t>
      </w:r>
      <w:r w:rsidRPr="009A42B9">
        <w:t xml:space="preserve">, </w:t>
      </w:r>
      <w:r>
        <w:rPr>
          <w:lang w:val="en-US"/>
        </w:rPr>
        <w:t>t</w:t>
      </w:r>
      <w:r w:rsidRPr="009A42B9">
        <w:t xml:space="preserve">) </w:t>
      </w:r>
      <w:r w:rsidR="004D6574" w:rsidRPr="004D6574">
        <w:t>[</w:t>
      </w:r>
      <w:r w:rsidR="004D6574">
        <w:t>здесь</w:t>
      </w:r>
      <w:r w:rsidR="004D6574" w:rsidRPr="004D6574">
        <w:t xml:space="preserve"> </w:t>
      </w:r>
      <w:r w:rsidR="004D6574">
        <w:t xml:space="preserve">обозначения </w:t>
      </w:r>
      <w:r>
        <w:rPr>
          <w:lang w:val="en-US"/>
        </w:rPr>
        <w:t>page</w:t>
      </w:r>
      <w:r w:rsidRPr="009A42B9">
        <w:t xml:space="preserve"> </w:t>
      </w:r>
      <w:r>
        <w:rPr>
          <w:lang w:val="en-US"/>
        </w:rPr>
        <w:t>memory</w:t>
      </w:r>
      <w:r w:rsidRPr="009A42B9">
        <w:t xml:space="preserve"> </w:t>
      </w:r>
      <w:r>
        <w:rPr>
          <w:lang w:val="en-US"/>
        </w:rPr>
        <w:t>time</w:t>
      </w:r>
      <w:r w:rsidR="004D6574" w:rsidRPr="004D6574">
        <w:t>]</w:t>
      </w:r>
      <w:r>
        <w:t xml:space="preserve">, то эта же страница будет выбрана в реализации </w:t>
      </w:r>
      <w:r>
        <w:rPr>
          <w:lang w:val="en-US"/>
        </w:rPr>
        <w:t>L</w:t>
      </w:r>
      <w:r w:rsidRPr="009A42B9">
        <w:t>(</w:t>
      </w:r>
      <w:r>
        <w:rPr>
          <w:lang w:val="en-US"/>
        </w:rPr>
        <w:t>P</w:t>
      </w:r>
      <w:r w:rsidRPr="009A42B9">
        <w:t xml:space="preserve">, </w:t>
      </w:r>
      <w:r>
        <w:rPr>
          <w:lang w:val="en-US"/>
        </w:rPr>
        <w:t>M</w:t>
      </w:r>
      <w:r w:rsidRPr="009A42B9">
        <w:t xml:space="preserve">+1, </w:t>
      </w:r>
      <w:r>
        <w:rPr>
          <w:lang w:val="en-US"/>
        </w:rPr>
        <w:t>t</w:t>
      </w:r>
      <w:r w:rsidRPr="009A42B9">
        <w:t>)</w:t>
      </w:r>
    </w:p>
    <w:p w:rsidR="009A42B9" w:rsidRDefault="009A42B9" w:rsidP="00520003">
      <w:r>
        <w:t xml:space="preserve">Алгоритм </w:t>
      </w:r>
      <w:r>
        <w:rPr>
          <w:lang w:val="en-US"/>
        </w:rPr>
        <w:t>LRU</w:t>
      </w:r>
      <w:r w:rsidRPr="009A42B9">
        <w:t xml:space="preserve"> </w:t>
      </w:r>
      <w:r>
        <w:t xml:space="preserve">относится к классу методов </w:t>
      </w:r>
      <w:r w:rsidR="00AF40D5">
        <w:t>вытеснения</w:t>
      </w:r>
      <w:r>
        <w:t xml:space="preserve">, которые называются </w:t>
      </w:r>
      <w:r w:rsidRPr="0058648E">
        <w:rPr>
          <w:u w:val="single"/>
        </w:rPr>
        <w:t>стековыми</w:t>
      </w:r>
      <w:r>
        <w:t xml:space="preserve"> алгоритмами.</w:t>
      </w:r>
    </w:p>
    <w:p w:rsidR="00AF40D5" w:rsidRDefault="009A42B9" w:rsidP="00520003">
      <w:r>
        <w:t xml:space="preserve">Несмотря на достоинства, в том виде, в котором мы его рассматриваем, </w:t>
      </w:r>
      <w:r w:rsidR="0058648E">
        <w:t xml:space="preserve">этот алгоритм </w:t>
      </w:r>
      <w:r>
        <w:t>не используется</w:t>
      </w:r>
      <w:r w:rsidR="0058648E">
        <w:t>, т</w:t>
      </w:r>
      <w:r>
        <w:t xml:space="preserve">ак как </w:t>
      </w:r>
      <w:r w:rsidR="0058648E">
        <w:t>он</w:t>
      </w:r>
      <w:r>
        <w:t xml:space="preserve"> крайне затратный. Для его реализации надо либо </w:t>
      </w:r>
      <w:r w:rsidR="00D30A90">
        <w:t>модифицировать временную метку при кажд</w:t>
      </w:r>
      <w:r>
        <w:t xml:space="preserve">ом обращении к странице, либо </w:t>
      </w:r>
      <w:r w:rsidR="00D30A90">
        <w:t>редактировать</w:t>
      </w:r>
      <w:r>
        <w:t xml:space="preserve"> </w:t>
      </w:r>
      <w:r w:rsidR="00D30A90">
        <w:t>связный</w:t>
      </w:r>
      <w:r>
        <w:t xml:space="preserve"> список, </w:t>
      </w:r>
      <w:r w:rsidR="00D30A90">
        <w:t>перемещая</w:t>
      </w:r>
      <w:r w:rsidR="0058648E">
        <w:t xml:space="preserve"> страницу</w:t>
      </w:r>
      <w:r w:rsidR="00D30A90">
        <w:t xml:space="preserve"> в конец. При это</w:t>
      </w:r>
      <w:r w:rsidR="0058648E">
        <w:t>м</w:t>
      </w:r>
      <w:r w:rsidR="00D30A90">
        <w:t xml:space="preserve"> обращ</w:t>
      </w:r>
      <w:r>
        <w:t>ение</w:t>
      </w:r>
      <w:r w:rsidR="0058648E">
        <w:t xml:space="preserve"> к странице</w:t>
      </w:r>
      <w:r>
        <w:t xml:space="preserve"> – на каждой команде</w:t>
      </w:r>
      <w:r w:rsidR="00D30A90">
        <w:t>, а то и несколько раз</w:t>
      </w:r>
      <w:r>
        <w:t xml:space="preserve"> </w:t>
      </w:r>
      <w:r w:rsidR="0058648E">
        <w:t xml:space="preserve">(именно так говорят) </w:t>
      </w:r>
      <w:r>
        <w:t>(обращение к команде, обращение к данным команды, а если косвенная адресация – там 2 обращения</w:t>
      </w:r>
      <w:r w:rsidR="0058648E">
        <w:t xml:space="preserve"> по поводу данных</w:t>
      </w:r>
      <w:r>
        <w:t>)</w:t>
      </w:r>
      <w:r w:rsidR="00D30A90">
        <w:t xml:space="preserve">. </w:t>
      </w:r>
    </w:p>
    <w:p w:rsidR="00A46DB9" w:rsidRDefault="00AF40D5" w:rsidP="00AF40D5">
      <w:pPr>
        <w:pStyle w:val="a3"/>
        <w:numPr>
          <w:ilvl w:val="0"/>
          <w:numId w:val="5"/>
        </w:numPr>
      </w:pPr>
      <w:r>
        <w:rPr>
          <w:lang w:val="en-US"/>
        </w:rPr>
        <w:t>LFU</w:t>
      </w:r>
      <w:r w:rsidRPr="00AF40D5">
        <w:t xml:space="preserve"> – </w:t>
      </w:r>
      <w:r>
        <w:rPr>
          <w:lang w:val="en-US"/>
        </w:rPr>
        <w:t>least</w:t>
      </w:r>
      <w:r w:rsidRPr="00AF40D5">
        <w:t xml:space="preserve"> </w:t>
      </w:r>
      <w:r>
        <w:rPr>
          <w:lang w:val="en-US"/>
        </w:rPr>
        <w:t>frequency</w:t>
      </w:r>
      <w:r w:rsidRPr="00AF40D5">
        <w:t xml:space="preserve"> </w:t>
      </w:r>
      <w:r>
        <w:rPr>
          <w:lang w:val="en-US"/>
        </w:rPr>
        <w:t>used</w:t>
      </w:r>
      <w:r w:rsidRPr="00AF40D5">
        <w:t xml:space="preserve"> – </w:t>
      </w:r>
      <w:r>
        <w:t>наименее часто используемая страница</w:t>
      </w:r>
    </w:p>
    <w:p w:rsidR="00AF40D5" w:rsidRPr="0058648E" w:rsidRDefault="0058648E" w:rsidP="0058648E">
      <w:r w:rsidRPr="0058648E">
        <w:t xml:space="preserve">Часто к названию добавляют </w:t>
      </w:r>
      <w:proofErr w:type="spellStart"/>
      <w:r w:rsidR="00AF40D5" w:rsidRPr="0058648E">
        <w:t>Page</w:t>
      </w:r>
      <w:proofErr w:type="spellEnd"/>
      <w:r w:rsidR="00AF40D5" w:rsidRPr="0058648E">
        <w:t xml:space="preserve"> </w:t>
      </w:r>
      <w:proofErr w:type="spellStart"/>
      <w:r w:rsidR="00AF40D5" w:rsidRPr="0058648E">
        <w:t>Replacement</w:t>
      </w:r>
      <w:proofErr w:type="spellEnd"/>
      <w:r w:rsidRPr="0058648E">
        <w:t>.</w:t>
      </w:r>
    </w:p>
    <w:p w:rsidR="00AF40D5" w:rsidRDefault="00AF40D5" w:rsidP="0058648E">
      <w:r w:rsidRPr="0058648E">
        <w:t xml:space="preserve">Здесь используется счетчик обращений к странице. Он инкрементируется при каждом обращении к странице. Есть очевидный недостаток – может быть </w:t>
      </w:r>
      <w:r w:rsidRPr="0058648E">
        <w:lastRenderedPageBreak/>
        <w:t>вытеснена только что загруженная страница, так как она не набрала еще количества обращений</w:t>
      </w:r>
      <w:r w:rsidR="0058648E">
        <w:t>.</w:t>
      </w:r>
    </w:p>
    <w:p w:rsidR="0058648E" w:rsidRDefault="00AF40D5" w:rsidP="00AF40D5">
      <w:pPr>
        <w:pStyle w:val="a3"/>
        <w:numPr>
          <w:ilvl w:val="0"/>
          <w:numId w:val="5"/>
        </w:numPr>
      </w:pPr>
      <w:r>
        <w:rPr>
          <w:lang w:val="en-US"/>
        </w:rPr>
        <w:t>NUR</w:t>
      </w:r>
      <w:r w:rsidRPr="00AF40D5">
        <w:t xml:space="preserve"> - </w:t>
      </w:r>
      <w:r>
        <w:rPr>
          <w:lang w:val="en-US"/>
        </w:rPr>
        <w:t>Not</w:t>
      </w:r>
      <w:r w:rsidRPr="00AF40D5">
        <w:t xml:space="preserve"> </w:t>
      </w:r>
      <w:r>
        <w:rPr>
          <w:lang w:val="en-US"/>
        </w:rPr>
        <w:t>used</w:t>
      </w:r>
      <w:r w:rsidRPr="00AF40D5">
        <w:t xml:space="preserve"> </w:t>
      </w:r>
      <w:r>
        <w:rPr>
          <w:lang w:val="en-US"/>
        </w:rPr>
        <w:t>recently</w:t>
      </w:r>
      <w:r w:rsidRPr="00AF40D5">
        <w:t xml:space="preserve"> </w:t>
      </w:r>
      <w:r>
        <w:rPr>
          <w:lang w:val="en-US"/>
        </w:rPr>
        <w:t>page</w:t>
      </w:r>
      <w:r w:rsidRPr="00AF40D5">
        <w:t xml:space="preserve"> </w:t>
      </w:r>
      <w:r>
        <w:rPr>
          <w:lang w:val="en-US"/>
        </w:rPr>
        <w:t>replacement</w:t>
      </w:r>
      <w:r w:rsidRPr="00AF40D5">
        <w:t xml:space="preserve"> –</w:t>
      </w:r>
      <w:r w:rsidR="0058648E">
        <w:t xml:space="preserve"> </w:t>
      </w:r>
      <w:r>
        <w:t>страница</w:t>
      </w:r>
      <w:r w:rsidRPr="00AF40D5">
        <w:t>,</w:t>
      </w:r>
      <w:r>
        <w:t xml:space="preserve"> не используемая в последнее время. </w:t>
      </w:r>
    </w:p>
    <w:p w:rsidR="00520003" w:rsidRDefault="00AF40D5" w:rsidP="0058648E">
      <w:r>
        <w:t xml:space="preserve">Это – аппроксимация алгоритма </w:t>
      </w:r>
      <w:r>
        <w:rPr>
          <w:lang w:val="en-US"/>
        </w:rPr>
        <w:t>LRU</w:t>
      </w:r>
      <w:r w:rsidRPr="00AF40D5">
        <w:t xml:space="preserve">. </w:t>
      </w:r>
      <w:r>
        <w:t>Для его реализации у каждой страницы вводится бит обращения к странице</w:t>
      </w:r>
      <w:r w:rsidRPr="00AF40D5">
        <w:t xml:space="preserve">. </w:t>
      </w:r>
      <w:r>
        <w:t>Этот бит периодически сбрасывается в 0</w:t>
      </w:r>
      <w:r w:rsidR="0058648E">
        <w:t xml:space="preserve"> (</w:t>
      </w:r>
      <w:r w:rsidR="0058648E" w:rsidRPr="0058648E">
        <w:rPr>
          <w:i/>
        </w:rPr>
        <w:t>для всех страниц</w:t>
      </w:r>
      <w:r w:rsidR="0058648E">
        <w:t>)</w:t>
      </w:r>
      <w:r>
        <w:t>, а при обращении к странице – в</w:t>
      </w:r>
      <w:r w:rsidR="0058648E">
        <w:t>ыставляется</w:t>
      </w:r>
      <w:r>
        <w:t xml:space="preserve"> 1. Поэтому, если надо вытеснить какую-либо</w:t>
      </w:r>
      <w:r w:rsidR="0058648E">
        <w:t xml:space="preserve"> страницу</w:t>
      </w:r>
      <w:r>
        <w:t xml:space="preserve">, то она ищется среди тех, у которых этот бит сброшен. И это показывает, что с момента последнего сброса битов обращения, </w:t>
      </w:r>
      <w:r w:rsidR="0058648E">
        <w:t>обращ</w:t>
      </w:r>
      <w:r>
        <w:t>ения к этой странице не было.</w:t>
      </w:r>
    </w:p>
    <w:p w:rsidR="0058648E" w:rsidRDefault="00AF40D5" w:rsidP="0058648E">
      <w:r>
        <w:t>Для реализации</w:t>
      </w:r>
      <w:r w:rsidR="0058648E">
        <w:t xml:space="preserve"> этого алгоритма</w:t>
      </w:r>
      <w:r>
        <w:t xml:space="preserve"> вводится указатель удаления</w:t>
      </w:r>
      <w:r w:rsidR="0058648E">
        <w:t>.</w:t>
      </w:r>
    </w:p>
    <w:p w:rsidR="0058648E" w:rsidRDefault="0058648E" w:rsidP="0058648E">
      <w:r>
        <w:t>Следующий</w:t>
      </w:r>
      <w:r>
        <w:t xml:space="preserve"> рисунок показывает ситуацию перед удалением</w:t>
      </w:r>
      <w:r>
        <w:t>.</w:t>
      </w:r>
    </w:p>
    <w:p w:rsidR="00A16D2E" w:rsidRDefault="00A16D2E" w:rsidP="0058648E">
      <w:r w:rsidRPr="0058648E">
        <w:drawing>
          <wp:inline distT="0" distB="0" distL="0" distR="0" wp14:anchorId="7B2EAA10" wp14:editId="05BEC2A2">
            <wp:extent cx="3063875" cy="227511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879" t="29534" r="19473" b="37804"/>
                    <a:stretch/>
                  </pic:blipFill>
                  <pic:spPr bwMode="auto">
                    <a:xfrm>
                      <a:off x="0" y="0"/>
                      <a:ext cx="3064498" cy="227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48E" w:rsidRDefault="0058648E" w:rsidP="0058648E">
      <w:r>
        <w:t>А э</w:t>
      </w:r>
      <w:r>
        <w:t>то</w:t>
      </w:r>
      <w:r>
        <w:t>т -</w:t>
      </w:r>
      <w:r>
        <w:t xml:space="preserve"> после удаления</w:t>
      </w:r>
    </w:p>
    <w:p w:rsidR="00A735DC" w:rsidRDefault="00A16D2E" w:rsidP="0058648E">
      <w:r w:rsidRPr="0058648E">
        <w:drawing>
          <wp:inline distT="0" distB="0" distL="0" distR="0" wp14:anchorId="4C1F6A69" wp14:editId="2DC501E7">
            <wp:extent cx="2792185" cy="2111829"/>
            <wp:effectExtent l="0" t="0" r="825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772" t="31252" r="24781" b="38431"/>
                    <a:stretch/>
                  </pic:blipFill>
                  <pic:spPr bwMode="auto">
                    <a:xfrm>
                      <a:off x="0" y="0"/>
                      <a:ext cx="2792700" cy="211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5DC" w:rsidRPr="0058648E" w:rsidRDefault="0058648E" w:rsidP="0058648E">
      <w:r>
        <w:t>На первом</w:t>
      </w:r>
      <w:r w:rsidR="00A735DC" w:rsidRPr="0058648E">
        <w:t xml:space="preserve"> рисунке – ситуация после загрузки 5 страницы в 1 кадр (</w:t>
      </w:r>
      <w:proofErr w:type="spellStart"/>
      <w:r w:rsidR="00A735DC" w:rsidRPr="0058648E">
        <w:t>frame</w:t>
      </w:r>
      <w:proofErr w:type="spellEnd"/>
      <w:r w:rsidR="00A735DC" w:rsidRPr="0058648E">
        <w:t xml:space="preserve">). Если в этот момент необходимо удалить страницу, то проверка значений битов обращения будет выполняться со 2 кадра (фрейма), поэтому и показана цикличность. Бит обращения у 2 фрейма = 1 -&gt; ее нельзя удалить. Идем </w:t>
      </w:r>
      <w:r w:rsidR="00A735DC" w:rsidRPr="0058648E">
        <w:lastRenderedPageBreak/>
        <w:t>дальше, у 3</w:t>
      </w:r>
      <w:r>
        <w:t xml:space="preserve"> фрейма</w:t>
      </w:r>
      <w:r w:rsidR="00A735DC" w:rsidRPr="0058648E">
        <w:t xml:space="preserve"> бит</w:t>
      </w:r>
      <w:r>
        <w:t xml:space="preserve"> обращения</w:t>
      </w:r>
      <w:r w:rsidR="00A735DC" w:rsidRPr="0058648E">
        <w:t xml:space="preserve">=0, поэтому первая страница, загруженная в 3 фрейм может быть удалена, что здесь и показано. </w:t>
      </w:r>
    </w:p>
    <w:p w:rsidR="00A735DC" w:rsidRPr="0058648E" w:rsidRDefault="00A735DC" w:rsidP="0058648E"/>
    <w:p w:rsidR="00A735DC" w:rsidRPr="0058648E" w:rsidRDefault="00A735DC" w:rsidP="0058648E">
      <w:r w:rsidRPr="0058648E">
        <w:t xml:space="preserve">Кроме бита обращения вводится бит модификации. В наших системах он называется </w:t>
      </w:r>
      <w:proofErr w:type="spellStart"/>
      <w:r w:rsidRPr="0058648E">
        <w:t>dirty</w:t>
      </w:r>
      <w:proofErr w:type="spellEnd"/>
      <w:r w:rsidRPr="0058648E">
        <w:t xml:space="preserve"> (грязный). Делается, чтобы: какую страницу выгодно заместить – которая не модифицировалась, потому что</w:t>
      </w:r>
      <w:r w:rsidR="0058648E">
        <w:t xml:space="preserve"> тогда</w:t>
      </w:r>
      <w:r w:rsidRPr="0058648E">
        <w:t xml:space="preserve"> не нужно </w:t>
      </w:r>
      <w:r w:rsidR="0058648E">
        <w:t>будет копирование, так как т</w:t>
      </w:r>
      <w:r w:rsidRPr="0058648E">
        <w:t>очная копия этой страницы находится во вторичной памяти</w:t>
      </w:r>
      <w:r w:rsidR="0058648E">
        <w:t>.</w:t>
      </w:r>
    </w:p>
    <w:p w:rsidR="0058648E" w:rsidRDefault="00A735DC" w:rsidP="0058648E">
      <w:r w:rsidRPr="0058648E">
        <w:t xml:space="preserve">Значит, вводятся 2 бита – обращения и модификации. </w:t>
      </w:r>
      <w:r w:rsidR="0058648E">
        <w:t>Тогда в</w:t>
      </w:r>
      <w:r w:rsidRPr="0058648E">
        <w:t>озможны 4 ситуации</w:t>
      </w:r>
    </w:p>
    <w:p w:rsidR="00A735DC" w:rsidRPr="0058648E" w:rsidRDefault="00A16D2E" w:rsidP="0058648E">
      <w:r w:rsidRPr="0058648E">
        <w:drawing>
          <wp:inline distT="0" distB="0" distL="0" distR="0" wp14:anchorId="608AEAA6" wp14:editId="2D3A4310">
            <wp:extent cx="1801314" cy="1344385"/>
            <wp:effectExtent l="0" t="0" r="889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985" t="31486" r="23537" b="49214"/>
                    <a:stretch/>
                  </pic:blipFill>
                  <pic:spPr bwMode="auto">
                    <a:xfrm>
                      <a:off x="0" y="0"/>
                      <a:ext cx="1801609" cy="134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5DC" w:rsidRPr="0058648E" w:rsidRDefault="0058648E" w:rsidP="0058648E">
      <w:r>
        <w:t>Вызывает вопрос вторая строка. Как так</w:t>
      </w:r>
      <w:r w:rsidR="00A735DC" w:rsidRPr="0058648E">
        <w:t xml:space="preserve"> – обращения </w:t>
      </w:r>
      <w:r>
        <w:t>не было, а модификация была?</w:t>
      </w:r>
      <w:r w:rsidR="00A735DC" w:rsidRPr="0058648E">
        <w:t xml:space="preserve"> Значит</w:t>
      </w:r>
      <w:r>
        <w:t>, эта страницы</w:t>
      </w:r>
      <w:r w:rsidR="00A735DC" w:rsidRPr="0058648E">
        <w:t xml:space="preserve"> модифицировалось до сброса всех битов обращения в 0.</w:t>
      </w:r>
    </w:p>
    <w:p w:rsidR="00A735DC" w:rsidRPr="0058648E" w:rsidRDefault="00A735DC" w:rsidP="0058648E"/>
    <w:p w:rsidR="00A735DC" w:rsidRPr="0058648E" w:rsidRDefault="00A735DC" w:rsidP="0058648E">
      <w:r w:rsidRPr="0058648E">
        <w:t xml:space="preserve">Страничному преобразованию (управлению памятью страницами по запросу) </w:t>
      </w:r>
      <w:r w:rsidR="0058648E">
        <w:t>посвящено много статей</w:t>
      </w:r>
      <w:r w:rsidRPr="0058648E">
        <w:t>– Медник-</w:t>
      </w:r>
      <w:proofErr w:type="spellStart"/>
      <w:r w:rsidRPr="0058648E">
        <w:t>Денован</w:t>
      </w:r>
      <w:proofErr w:type="spellEnd"/>
      <w:r w:rsidRPr="0058648E">
        <w:t xml:space="preserve"> (IBM</w:t>
      </w:r>
      <w:proofErr w:type="gramStart"/>
      <w:r w:rsidRPr="0058648E">
        <w:t>360)-</w:t>
      </w:r>
      <w:proofErr w:type="gramEnd"/>
      <w:r w:rsidRPr="0058648E">
        <w:t>&gt;IBM скрупулёзно исследовало этот вид управления памятью). Собственность IBM. В тик-токи ваши не выкладывать!</w:t>
      </w:r>
    </w:p>
    <w:p w:rsidR="005900AF" w:rsidRDefault="005900AF" w:rsidP="0058648E"/>
    <w:p w:rsidR="005900AF" w:rsidRDefault="005900AF" w:rsidP="0058648E">
      <w:pPr>
        <w:pStyle w:val="1"/>
      </w:pPr>
      <w:r>
        <w:t>Поведение программ и производительность</w:t>
      </w:r>
    </w:p>
    <w:p w:rsidR="005900AF" w:rsidRDefault="005900AF" w:rsidP="005900AF">
      <w:r>
        <w:t xml:space="preserve">На прошлой лекции было понятно, как затратен механизм управления виртуальной памятью. Если это так очевидно затратно (преобразование адресов, обработка страничных прерываний) – так зачем это надо? </w:t>
      </w:r>
      <w:r w:rsidR="0058648E">
        <w:t>Ответ/преимущество - у</w:t>
      </w:r>
      <w:r>
        <w:t xml:space="preserve">величение мультизадачности </w:t>
      </w:r>
      <w:r w:rsidR="0058648E">
        <w:t>(</w:t>
      </w:r>
      <w:r>
        <w:t>или увеличение уровня мультипрограммирования</w:t>
      </w:r>
      <w:r w:rsidR="0058648E">
        <w:t>)</w:t>
      </w:r>
      <w:r>
        <w:t xml:space="preserve"> за счет того, что снимаются ограничения, которые накладываются размером физической памяти. Но цена </w:t>
      </w:r>
      <w:r w:rsidR="0058648E">
        <w:t>этому</w:t>
      </w:r>
      <w:r>
        <w:t>– загруженность процессора соответствующими обработками (действиями).</w:t>
      </w:r>
    </w:p>
    <w:p w:rsidR="005900AF" w:rsidRDefault="005900AF" w:rsidP="005900AF">
      <w:r>
        <w:t>Рассмотрим график зависимости процента страниц, к которым обращается типичный процесс, от времени. Время</w:t>
      </w:r>
      <w:r w:rsidR="0058648E">
        <w:t xml:space="preserve"> здесь -</w:t>
      </w:r>
      <w:r>
        <w:t xml:space="preserve"> от начала выполнения процесса до его завершения.</w:t>
      </w:r>
    </w:p>
    <w:p w:rsidR="0058648E" w:rsidRDefault="0058648E" w:rsidP="005900AF">
      <w:pPr>
        <w:rPr>
          <w:noProof/>
          <w:lang w:eastAsia="ru-RU"/>
        </w:rPr>
      </w:pPr>
    </w:p>
    <w:p w:rsidR="005900AF" w:rsidRDefault="00A16D2E" w:rsidP="005900AF">
      <w:r>
        <w:rPr>
          <w:noProof/>
          <w:lang w:eastAsia="ru-RU"/>
        </w:rPr>
        <w:drawing>
          <wp:inline distT="0" distB="0" distL="0" distR="0" wp14:anchorId="210A7F6D" wp14:editId="06F2A310">
            <wp:extent cx="3200400" cy="1958333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944" t="45706" r="36766" b="37180"/>
                    <a:stretch/>
                  </pic:blipFill>
                  <pic:spPr bwMode="auto">
                    <a:xfrm>
                      <a:off x="0" y="0"/>
                      <a:ext cx="3210321" cy="196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3C8" w:rsidRDefault="005900AF" w:rsidP="005900AF">
      <w:r>
        <w:t>Понятно, что к конце 6</w:t>
      </w:r>
      <w:r w:rsidR="00CC23C8">
        <w:t xml:space="preserve">0-х </w:t>
      </w:r>
      <w:r>
        <w:t>-</w:t>
      </w:r>
      <w:r w:rsidR="00CC23C8">
        <w:t xml:space="preserve"> </w:t>
      </w:r>
      <w:r>
        <w:t>начале 70</w:t>
      </w:r>
      <w:r w:rsidR="00CC23C8">
        <w:t>-х</w:t>
      </w:r>
      <w:r>
        <w:t xml:space="preserve"> программы были размером несопоставимы с современными, но можно эти исследования анализировать. Здесь несколько искажен исходный график</w:t>
      </w:r>
      <w:r w:rsidR="00CC23C8">
        <w:t xml:space="preserve"> (Рязановой, и она об этом говорит)</w:t>
      </w:r>
      <w:r>
        <w:t xml:space="preserve"> и асимптотически не достигает 100%, так как программы чаще всего не обращаются ко всем своим страницам, особенно современные</w:t>
      </w:r>
      <w:r w:rsidR="00CC23C8">
        <w:t xml:space="preserve">, так как там используются </w:t>
      </w:r>
      <w:r>
        <w:t xml:space="preserve">динамические библиотеки и </w:t>
      </w:r>
      <w:proofErr w:type="spellStart"/>
      <w:r>
        <w:t>тд</w:t>
      </w:r>
      <w:proofErr w:type="spellEnd"/>
      <w:r>
        <w:t xml:space="preserve">. Все зависит от прогона. </w:t>
      </w:r>
    </w:p>
    <w:p w:rsidR="005900AF" w:rsidRDefault="005900AF" w:rsidP="005900AF">
      <w:r>
        <w:t xml:space="preserve">Но сам график демонстрирует важнейшую вещь – процесс какой-то отрезок времени выполняется, но не обращается ко всем своим страницам. Причем график </w:t>
      </w:r>
      <w:r w:rsidRPr="005900AF">
        <w:rPr>
          <w:u w:val="single"/>
        </w:rPr>
        <w:t>нелинейный</w:t>
      </w:r>
      <w:r w:rsidR="00CC23C8">
        <w:rPr>
          <w:u w:val="single"/>
        </w:rPr>
        <w:t>:</w:t>
      </w:r>
      <w:r>
        <w:rPr>
          <w:u w:val="single"/>
        </w:rPr>
        <w:t xml:space="preserve"> </w:t>
      </w:r>
      <w:r w:rsidRPr="005900AF">
        <w:t>сначала линейный (это интенсивная подгрузка</w:t>
      </w:r>
      <w:r w:rsidR="00CC23C8">
        <w:t>)</w:t>
      </w:r>
      <w:r w:rsidRPr="005900AF">
        <w:t xml:space="preserve">, а потом нелинейный – уже не подгружает интенсивно – </w:t>
      </w:r>
      <w:r w:rsidR="00CC23C8">
        <w:t>«</w:t>
      </w:r>
      <w:r w:rsidRPr="005900AF">
        <w:t xml:space="preserve">знак </w:t>
      </w:r>
      <w:r w:rsidR="00CC23C8">
        <w:t>вопроса»</w:t>
      </w:r>
    </w:p>
    <w:p w:rsidR="005900AF" w:rsidRDefault="005900AF" w:rsidP="005900AF">
      <w:r>
        <w:t>Здесь на рисунке нет прямого упоминания о страничных прерываниях, с помощью которых страница загружается</w:t>
      </w:r>
    </w:p>
    <w:p w:rsidR="005900AF" w:rsidRPr="005900AF" w:rsidRDefault="005900AF" w:rsidP="00CC23C8">
      <w:pPr>
        <w:pStyle w:val="1"/>
      </w:pPr>
      <w:r>
        <w:t>Теория рабочего множества</w:t>
      </w:r>
    </w:p>
    <w:p w:rsidR="005900AF" w:rsidRPr="005900AF" w:rsidRDefault="005900AF" w:rsidP="005900AF">
      <w:r w:rsidRPr="005900AF">
        <w:t>Зависимость страничных прерываний от объема памяти является обобщенной мерой страничного поведения программы. При этом, как видно из фотографии памяти (</w:t>
      </w:r>
      <w:r w:rsidR="00CC23C8">
        <w:t>у</w:t>
      </w:r>
      <w:r w:rsidRPr="005900AF">
        <w:t>словно называем так картинку по рядам</w:t>
      </w:r>
      <w:r w:rsidR="00CC23C8">
        <w:t xml:space="preserve">), </w:t>
      </w:r>
      <w:r w:rsidR="004442E3">
        <w:t>поведение программы</w:t>
      </w:r>
      <w:r w:rsidRPr="005900AF">
        <w:t xml:space="preserve"> по времени выполнения не является стабильным и равномерным, то есть за время своего выполнения программа </w:t>
      </w:r>
      <w:r w:rsidR="00CC23C8" w:rsidRPr="005900AF">
        <w:t>обращается</w:t>
      </w:r>
      <w:r w:rsidRPr="005900AF">
        <w:t xml:space="preserve"> в течение времени к разному количеству страниц. </w:t>
      </w:r>
    </w:p>
    <w:p w:rsidR="005900AF" w:rsidRDefault="005900AF" w:rsidP="005900AF">
      <w:proofErr w:type="spellStart"/>
      <w:r w:rsidRPr="005900AF">
        <w:t>Деннинг</w:t>
      </w:r>
      <w:proofErr w:type="spellEnd"/>
      <w:r w:rsidRPr="005900AF">
        <w:t xml:space="preserve"> в 1968 предложил в качестве локальной меры производительности взять число страниц, к которым программа обращается за некоторый интервал дельта t.</w:t>
      </w:r>
    </w:p>
    <w:p w:rsidR="004442E3" w:rsidRDefault="004442E3" w:rsidP="005900AF">
      <w:r>
        <w:rPr>
          <w:lang w:val="en-US"/>
        </w:rPr>
        <w:t>Working</w:t>
      </w:r>
      <w:r w:rsidRPr="004442E3">
        <w:t xml:space="preserve"> </w:t>
      </w:r>
      <w:r>
        <w:rPr>
          <w:lang w:val="en-US"/>
        </w:rPr>
        <w:t>set</w:t>
      </w:r>
      <w:r w:rsidRPr="004442E3">
        <w:t xml:space="preserve"> – </w:t>
      </w:r>
      <w:r>
        <w:t xml:space="preserve">рабочее множество </w:t>
      </w:r>
    </w:p>
    <w:p w:rsidR="00CC23C8" w:rsidRDefault="00CC23C8" w:rsidP="005900AF">
      <w:pPr>
        <w:rPr>
          <w:noProof/>
          <w:lang w:eastAsia="ru-RU"/>
        </w:rPr>
      </w:pPr>
    </w:p>
    <w:p w:rsidR="00A16D2E" w:rsidRDefault="00A16D2E" w:rsidP="005900AF">
      <w:r>
        <w:rPr>
          <w:noProof/>
          <w:lang w:eastAsia="ru-RU"/>
        </w:rPr>
        <w:lastRenderedPageBreak/>
        <w:drawing>
          <wp:inline distT="0" distB="0" distL="0" distR="0" wp14:anchorId="77AD7A15" wp14:editId="4E08E2F1">
            <wp:extent cx="2683033" cy="1899557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130" t="29142" r="15515" b="43588"/>
                    <a:stretch/>
                  </pic:blipFill>
                  <pic:spPr bwMode="auto">
                    <a:xfrm>
                      <a:off x="0" y="0"/>
                      <a:ext cx="2683469" cy="189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CF4" w:rsidRDefault="004442E3" w:rsidP="005900AF">
      <w:r>
        <w:t>Размер рабочего множества является монотонной функцией от дельта тэ. То есть при увеличении дельта тэ число страниц будет стремиться к некоторому пределу л, который определяет количество страниц, необходимых процессу для эффективного выполнения. Под эффективным выполнением понимают выполнение процесса без страничных прерываний. Другими словами, если процессу удается загрузить в память свое рабочее множество, то есть все страницы, к которым он обращается в течении некоторого интервала дельта тэ, то процесс будет выполняться без страничных прерываний.</w:t>
      </w:r>
    </w:p>
    <w:p w:rsidR="00275CF4" w:rsidRDefault="004442E3" w:rsidP="005900AF">
      <w:r>
        <w:t xml:space="preserve">Можно перефразировать – чтобы процесс выполнялся эффективно, необходимо, чтобы он мог загрузить в память все свое рабочее множество. А это уже – оценка памяти которая должна быть выделена процессу для его эффективного выполнения. </w:t>
      </w:r>
    </w:p>
    <w:p w:rsidR="00275CF4" w:rsidRDefault="004442E3" w:rsidP="005900AF">
      <w:r>
        <w:t xml:space="preserve">При этом понятно, что предсказать – какие страницы в какой момент времени процесс затребует или будет обращаться – невозможно, это вероятность, но по факту процесс должен иметь возможность загрузить все сове рабочее множество. Если ему это не удастся, возникнет интенсивная подкачка (пробуксовка, </w:t>
      </w:r>
      <w:r>
        <w:rPr>
          <w:lang w:val="en-US"/>
        </w:rPr>
        <w:t>trashing</w:t>
      </w:r>
      <w:r>
        <w:t>), то есть подкачка одних и тех же страниц</w:t>
      </w:r>
      <w:r w:rsidR="00275CF4">
        <w:t>.</w:t>
      </w:r>
    </w:p>
    <w:p w:rsidR="004442E3" w:rsidRDefault="00A16D2E" w:rsidP="005900AF">
      <w:r>
        <w:rPr>
          <w:noProof/>
          <w:lang w:eastAsia="ru-RU"/>
        </w:rPr>
        <w:drawing>
          <wp:inline distT="0" distB="0" distL="0" distR="0" wp14:anchorId="1E079087" wp14:editId="29397978">
            <wp:extent cx="3978728" cy="2411186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980" t="29299" r="11866" b="36088"/>
                    <a:stretch/>
                  </pic:blipFill>
                  <pic:spPr bwMode="auto">
                    <a:xfrm>
                      <a:off x="0" y="0"/>
                      <a:ext cx="3979302" cy="241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CF4" w:rsidRDefault="004442E3" w:rsidP="005900AF">
      <w:r>
        <w:t xml:space="preserve">В начальный момент (по диаграмме состояний) выделяется минимально необходимое количество страниц (скажем, 3 - код, данные, стек). Процесс </w:t>
      </w:r>
      <w:r>
        <w:lastRenderedPageBreak/>
        <w:t>начинает выполняться</w:t>
      </w:r>
      <w:r w:rsidR="00275CF4">
        <w:t>, при этом инте</w:t>
      </w:r>
      <w:r>
        <w:t>н</w:t>
      </w:r>
      <w:r w:rsidR="00275CF4">
        <w:t>си</w:t>
      </w:r>
      <w:r>
        <w:t>вно подгружая страницы, пока в памяти не появи</w:t>
      </w:r>
      <w:r w:rsidR="00275CF4">
        <w:t>тся первое рабоче</w:t>
      </w:r>
      <w:r>
        <w:t xml:space="preserve">е множество. Время предсказать невозможно, процесс будет выполняться без </w:t>
      </w:r>
      <w:r w:rsidR="00275CF4">
        <w:t>прерываний (</w:t>
      </w:r>
      <w:r>
        <w:t>если ему удалось подгрузить</w:t>
      </w:r>
      <w:r w:rsidR="00275CF4">
        <w:t xml:space="preserve"> </w:t>
      </w:r>
      <w:r>
        <w:t xml:space="preserve">все необходимое). </w:t>
      </w:r>
    </w:p>
    <w:p w:rsidR="004442E3" w:rsidRDefault="004442E3" w:rsidP="005900AF">
      <w:r>
        <w:t xml:space="preserve">Затем продолжает, ему нужно новое </w:t>
      </w:r>
      <w:r w:rsidR="00275CF4">
        <w:t>множество</w:t>
      </w:r>
      <w:r>
        <w:t xml:space="preserve">, опять начинается подкачка (горбик значит, что одновременно находятся </w:t>
      </w:r>
      <w:r w:rsidR="00275CF4">
        <w:t>страницы</w:t>
      </w:r>
      <w:r>
        <w:t xml:space="preserve"> и из старого, и из нового). Потом второй горизонтальный участок – второе рабочее множество, и </w:t>
      </w:r>
      <w:r w:rsidR="00275CF4">
        <w:t>т.д.</w:t>
      </w:r>
    </w:p>
    <w:p w:rsidR="004442E3" w:rsidRDefault="004442E3" w:rsidP="005900AF">
      <w:r>
        <w:rPr>
          <w:lang w:val="en-US"/>
        </w:rPr>
        <w:t>Working</w:t>
      </w:r>
      <w:r w:rsidRPr="004442E3">
        <w:t xml:space="preserve"> </w:t>
      </w:r>
      <w:r>
        <w:rPr>
          <w:lang w:val="en-US"/>
        </w:rPr>
        <w:t>set</w:t>
      </w:r>
      <w:r>
        <w:t xml:space="preserve"> -</w:t>
      </w:r>
      <w:r w:rsidRPr="004442E3">
        <w:t xml:space="preserve"> </w:t>
      </w:r>
      <w:r>
        <w:t xml:space="preserve">иногда используют название </w:t>
      </w:r>
      <w:r>
        <w:rPr>
          <w:lang w:val="en-US"/>
        </w:rPr>
        <w:t>hit</w:t>
      </w:r>
      <w:r w:rsidRPr="004442E3">
        <w:t xml:space="preserve"> </w:t>
      </w:r>
      <w:r>
        <w:rPr>
          <w:lang w:val="en-US"/>
        </w:rPr>
        <w:t>rate</w:t>
      </w:r>
      <w:r w:rsidRPr="004442E3">
        <w:t xml:space="preserve"> (</w:t>
      </w:r>
      <w:r>
        <w:t xml:space="preserve">это все из </w:t>
      </w:r>
      <w:proofErr w:type="spellStart"/>
      <w:r>
        <w:t>оксф</w:t>
      </w:r>
      <w:proofErr w:type="spellEnd"/>
      <w:r>
        <w:t>. Словаря по выч</w:t>
      </w:r>
      <w:r w:rsidR="00275CF4">
        <w:t>ислительной</w:t>
      </w:r>
      <w:r>
        <w:t xml:space="preserve"> технике) – число страничных удач. Когда рабочее множество загружено – 100% страничных удач (только страничные удачи)</w:t>
      </w:r>
    </w:p>
    <w:p w:rsidR="004442E3" w:rsidRDefault="004442E3" w:rsidP="005900AF"/>
    <w:p w:rsidR="00275CF4" w:rsidRDefault="000D2798" w:rsidP="005900AF">
      <w:r>
        <w:t xml:space="preserve">Вопрос </w:t>
      </w:r>
      <w:r w:rsidR="004442E3">
        <w:t>выбор</w:t>
      </w:r>
      <w:r>
        <w:t>а</w:t>
      </w:r>
      <w:r w:rsidR="004442E3">
        <w:t xml:space="preserve"> размера страницы</w:t>
      </w:r>
      <w:r>
        <w:t xml:space="preserve">. Два соображения, влияющих на выбор размера страницы. </w:t>
      </w:r>
    </w:p>
    <w:p w:rsidR="00275CF4" w:rsidRDefault="000D2798" w:rsidP="00275CF4">
      <w:pPr>
        <w:pStyle w:val="a3"/>
        <w:numPr>
          <w:ilvl w:val="0"/>
          <w:numId w:val="10"/>
        </w:numPr>
      </w:pPr>
      <w:r>
        <w:t>на маленькой странице выполняется больший процент команд. Чем больше страница, тем меньший процент команд на ней будет выполняться.</w:t>
      </w:r>
      <w:r w:rsidR="00275CF4">
        <w:t xml:space="preserve"> </w:t>
      </w:r>
    </w:p>
    <w:p w:rsidR="00275CF4" w:rsidRDefault="000D2798" w:rsidP="005900AF">
      <w:pPr>
        <w:pStyle w:val="a3"/>
        <w:numPr>
          <w:ilvl w:val="0"/>
          <w:numId w:val="10"/>
        </w:numPr>
      </w:pPr>
      <w:r>
        <w:t>Чем меньше страница, тем больше таблица страниц. Каждую надо описать соотв</w:t>
      </w:r>
      <w:r w:rsidR="00275CF4">
        <w:t>етствующим</w:t>
      </w:r>
      <w:r>
        <w:t xml:space="preserve"> дескриптором. Есть график, показывающий влияние размера стра</w:t>
      </w:r>
      <w:r w:rsidR="00275CF4">
        <w:t>н</w:t>
      </w:r>
      <w:r>
        <w:t xml:space="preserve">ицы при фиксированном объеме </w:t>
      </w:r>
      <w:r w:rsidR="00275CF4">
        <w:t>памяти</w:t>
      </w:r>
      <w:r>
        <w:t xml:space="preserve"> на число страничных прерываний.</w:t>
      </w:r>
    </w:p>
    <w:p w:rsidR="00A16D2E" w:rsidRDefault="00A16D2E" w:rsidP="005900AF">
      <w:r>
        <w:rPr>
          <w:noProof/>
          <w:lang w:eastAsia="ru-RU"/>
        </w:rPr>
        <w:drawing>
          <wp:inline distT="0" distB="0" distL="0" distR="0" wp14:anchorId="5F262EFE" wp14:editId="3546D1D7">
            <wp:extent cx="3929562" cy="219871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356" t="44771" r="8431" b="23666"/>
                    <a:stretch/>
                  </pic:blipFill>
                  <pic:spPr bwMode="auto">
                    <a:xfrm>
                      <a:off x="0" y="0"/>
                      <a:ext cx="3930087" cy="219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798" w:rsidRDefault="000D2798" w:rsidP="005900AF">
      <w:r>
        <w:t xml:space="preserve">График опять же не линейный, но из него видно, что число прерываний растет с ростом размера страницы, причем интенсивно. Это связано с тем, что чем больше размер, тем меньше процент команд на ней будет выполнен и потребуется переход на другую страницу. Когда максимум достигнут, идет спад, потому что размер страницы стал сопоставим с размером программы. Очевидно, что большая страница будет содержать всю программу, </w:t>
      </w:r>
      <w:r w:rsidR="00275CF4">
        <w:t xml:space="preserve">а </w:t>
      </w:r>
      <w:r>
        <w:t>дальше пунктир, потому что никто так не делает.</w:t>
      </w:r>
    </w:p>
    <w:p w:rsidR="000D2798" w:rsidRDefault="000D2798" w:rsidP="005900AF"/>
    <w:p w:rsidR="000D2798" w:rsidRDefault="000D2798" w:rsidP="005900AF">
      <w:r>
        <w:t>Еще график – график зависимости длительности периода между прерываниями, или так называемая кривая времени жизни.</w:t>
      </w:r>
    </w:p>
    <w:p w:rsidR="00275CF4" w:rsidRDefault="00275CF4" w:rsidP="005900AF">
      <w:pPr>
        <w:rPr>
          <w:noProof/>
          <w:lang w:eastAsia="ru-RU"/>
        </w:rPr>
      </w:pPr>
    </w:p>
    <w:p w:rsidR="00A16D2E" w:rsidRDefault="00A16D2E" w:rsidP="005900AF">
      <w:r>
        <w:rPr>
          <w:noProof/>
          <w:lang w:eastAsia="ru-RU"/>
        </w:rPr>
        <w:drawing>
          <wp:inline distT="0" distB="0" distL="0" distR="0" wp14:anchorId="375C3584" wp14:editId="7D9BF3F9">
            <wp:extent cx="3995057" cy="228600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691" t="36877" r="8823" b="30298"/>
                    <a:stretch/>
                  </pic:blipFill>
                  <pic:spPr bwMode="auto">
                    <a:xfrm>
                      <a:off x="0" y="0"/>
                      <a:ext cx="3996705" cy="228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0DD" w:rsidRDefault="004960DD" w:rsidP="005900AF">
      <w:r>
        <w:t xml:space="preserve">Период прерываний – </w:t>
      </w:r>
      <w:r w:rsidR="00275CF4">
        <w:t xml:space="preserve">это </w:t>
      </w:r>
      <w:r>
        <w:t>интервал времени между обращениями к отсутствующей странице.</w:t>
      </w:r>
    </w:p>
    <w:p w:rsidR="003B1AFC" w:rsidRDefault="00275CF4" w:rsidP="005900AF">
      <w:r>
        <w:t>Отмеченная</w:t>
      </w:r>
      <w:r w:rsidR="004960DD">
        <w:t xml:space="preserve"> точка называется точкой перегиба (или коленом). Он происходит из-за того, что в некоторый момент времени в памяти оказывается все рабочее множество страниц процесса. Интервал между страничными прерываниями увеличивается, и именно этот интервал называется временем жизни. </w:t>
      </w:r>
    </w:p>
    <w:p w:rsidR="004960DD" w:rsidRDefault="004960DD" w:rsidP="005900AF">
      <w:r>
        <w:t>Все это косвенно подтверждает факт существования рабочего множества.</w:t>
      </w:r>
      <w:r w:rsidR="00994E5F">
        <w:t xml:space="preserve"> Контроль количества прерываний процесса является важнейшим показателем правильного выделения памяти (под правильным выделением можно понимать необходимость предоставления процессу нужного ему количества страниц)</w:t>
      </w:r>
    </w:p>
    <w:p w:rsidR="00994E5F" w:rsidRPr="003B1AFC" w:rsidRDefault="00994E5F" w:rsidP="005900AF">
      <w:r>
        <w:t xml:space="preserve">Пример – </w:t>
      </w:r>
      <w:proofErr w:type="spellStart"/>
      <w:r>
        <w:rPr>
          <w:lang w:val="en-US"/>
        </w:rPr>
        <w:t>Micrisoft</w:t>
      </w:r>
      <w:proofErr w:type="spellEnd"/>
      <w:r w:rsidR="003B1AFC">
        <w:t xml:space="preserve"> (открывает всему миру глаза на очевидные факты)</w:t>
      </w:r>
      <w:r w:rsidRPr="00994E5F">
        <w:t xml:space="preserve">. </w:t>
      </w:r>
      <w:r>
        <w:t xml:space="preserve">У них есть </w:t>
      </w:r>
      <w:r w:rsidR="003B1AFC">
        <w:t>понятие</w:t>
      </w:r>
      <w:r>
        <w:t xml:space="preserve"> рабочего множества. Но это вероятностная величина, предсказать невозможно. Они так называют «квоту». Допустим, она устанавливается=10. Если число </w:t>
      </w:r>
      <w:r w:rsidR="003B1AFC">
        <w:t>страничных</w:t>
      </w:r>
      <w:r>
        <w:t xml:space="preserve"> прерываний резко увеличивается</w:t>
      </w:r>
      <w:r w:rsidR="003B1AFC">
        <w:t xml:space="preserve"> </w:t>
      </w:r>
      <w:r>
        <w:t>и у системы есть возможность</w:t>
      </w:r>
      <w:r w:rsidR="003B1AFC">
        <w:t xml:space="preserve">, то квота увеличивается, </w:t>
      </w:r>
      <w:r>
        <w:t xml:space="preserve">и если процессу </w:t>
      </w:r>
      <w:r w:rsidR="003B1AFC">
        <w:t>удалось</w:t>
      </w:r>
      <w:r>
        <w:t xml:space="preserve"> загрузить свое рабочее множество, количество </w:t>
      </w:r>
      <w:r w:rsidR="003B1AFC">
        <w:t>уменьшается</w:t>
      </w:r>
      <w:r>
        <w:t xml:space="preserve">. </w:t>
      </w:r>
      <w:r w:rsidR="003B1AFC">
        <w:t>Если</w:t>
      </w:r>
      <w:r>
        <w:t xml:space="preserve"> нет – </w:t>
      </w:r>
      <w:r w:rsidR="003B1AFC">
        <w:rPr>
          <w:lang w:val="en-US"/>
        </w:rPr>
        <w:t>t</w:t>
      </w:r>
      <w:r>
        <w:rPr>
          <w:lang w:val="en-US"/>
        </w:rPr>
        <w:t>rashing</w:t>
      </w:r>
    </w:p>
    <w:p w:rsidR="00994E5F" w:rsidRPr="003B1AFC" w:rsidRDefault="00994E5F" w:rsidP="005900AF"/>
    <w:p w:rsidR="00994E5F" w:rsidRDefault="00994E5F" w:rsidP="003B1AFC">
      <w:pPr>
        <w:pStyle w:val="2"/>
      </w:pPr>
      <w:r>
        <w:t>Глобальное и локальное замещение страниц.</w:t>
      </w:r>
    </w:p>
    <w:p w:rsidR="00994E5F" w:rsidRDefault="003B1AFC" w:rsidP="005900AF">
      <w:r>
        <w:t>Под глобальным</w:t>
      </w:r>
      <w:r w:rsidR="00994E5F">
        <w:t xml:space="preserve"> замещение</w:t>
      </w:r>
      <w:r>
        <w:t>м понимают выгрузку</w:t>
      </w:r>
      <w:r w:rsidR="00994E5F">
        <w:t xml:space="preserve"> любой страниц</w:t>
      </w:r>
      <w:r>
        <w:t>ы</w:t>
      </w:r>
      <w:r w:rsidR="00994E5F">
        <w:t xml:space="preserve"> любого процесса, чтобы процесс мог загрузить свою очередную страницу. </w:t>
      </w:r>
    </w:p>
    <w:p w:rsidR="00994E5F" w:rsidRDefault="00994E5F" w:rsidP="005900AF">
      <w:r>
        <w:lastRenderedPageBreak/>
        <w:t xml:space="preserve">Под локальным </w:t>
      </w:r>
      <w:r w:rsidR="003B1AFC">
        <w:t>- выгрузку</w:t>
      </w:r>
      <w:r>
        <w:t xml:space="preserve"> только страниц данного процесса. Есть у него квота, возникло страничное прерывание – должна быть выгружена страница этого процесса.</w:t>
      </w:r>
    </w:p>
    <w:p w:rsidR="00994E5F" w:rsidRDefault="00994E5F" w:rsidP="005900AF">
      <w:r>
        <w:t>В</w:t>
      </w:r>
      <w:r w:rsidRPr="00994E5F">
        <w:t xml:space="preserve"> </w:t>
      </w:r>
      <w:proofErr w:type="spellStart"/>
      <w:r>
        <w:rPr>
          <w:lang w:val="en-US"/>
        </w:rPr>
        <w:t>unix</w:t>
      </w:r>
      <w:proofErr w:type="spellEnd"/>
      <w:r w:rsidRPr="00994E5F">
        <w:t xml:space="preserve">, </w:t>
      </w:r>
      <w:proofErr w:type="spellStart"/>
      <w:r>
        <w:rPr>
          <w:lang w:val="en-US"/>
        </w:rPr>
        <w:t>linux</w:t>
      </w:r>
      <w:proofErr w:type="spellEnd"/>
      <w:r w:rsidRPr="00994E5F">
        <w:t xml:space="preserve"> </w:t>
      </w:r>
      <w:r>
        <w:t>есть</w:t>
      </w:r>
      <w:r w:rsidRPr="00994E5F">
        <w:t xml:space="preserve"> </w:t>
      </w:r>
      <w:r>
        <w:rPr>
          <w:lang w:val="en-US"/>
        </w:rPr>
        <w:t>page</w:t>
      </w:r>
      <w:r w:rsidRPr="00994E5F">
        <w:t xml:space="preserve"> </w:t>
      </w:r>
      <w:r>
        <w:rPr>
          <w:lang w:val="en-US"/>
        </w:rPr>
        <w:t>demon</w:t>
      </w:r>
      <w:r w:rsidRPr="00994E5F">
        <w:t xml:space="preserve"> – </w:t>
      </w:r>
      <w:r>
        <w:t xml:space="preserve">демон страниц, в </w:t>
      </w:r>
      <w:r>
        <w:rPr>
          <w:lang w:val="en-US"/>
        </w:rPr>
        <w:t>windows</w:t>
      </w:r>
      <w:r w:rsidRPr="00994E5F">
        <w:t xml:space="preserve"> </w:t>
      </w:r>
      <w:r>
        <w:t>–</w:t>
      </w:r>
      <w:r w:rsidRPr="00994E5F">
        <w:t xml:space="preserve"> </w:t>
      </w:r>
      <w:r>
        <w:rPr>
          <w:lang w:val="en-US"/>
        </w:rPr>
        <w:t>swapping</w:t>
      </w:r>
      <w:r w:rsidRPr="00994E5F">
        <w:t>.</w:t>
      </w:r>
      <w:r>
        <w:t xml:space="preserve"> Поздно пить боржоми, когда печень отвалилась. Процессу надо загрузить страницу. </w:t>
      </w:r>
      <w:r w:rsidR="003B1AFC">
        <w:t>Но п</w:t>
      </w:r>
      <w:bookmarkStart w:id="0" w:name="_GoBack"/>
      <w:bookmarkEnd w:id="0"/>
      <w:r>
        <w:t>еред этим – выгрузить – а это время. На самом деле выгружаются страницы заранее, чтобы иметь набор свободных страничных кадров. Тогда подгрузка будет быстрее и каждый конкретный процесс эффективней.</w:t>
      </w:r>
    </w:p>
    <w:p w:rsidR="00994E5F" w:rsidRDefault="00994E5F" w:rsidP="005900AF"/>
    <w:p w:rsidR="00994E5F" w:rsidRPr="00994E5F" w:rsidRDefault="00994E5F" w:rsidP="00994E5F">
      <w:pPr>
        <w:pStyle w:val="1"/>
      </w:pPr>
      <w:r>
        <w:t>Управление памятью сегментами по запросу</w:t>
      </w:r>
    </w:p>
    <w:p w:rsidR="004442E3" w:rsidRDefault="00994E5F" w:rsidP="005900AF">
      <w:r>
        <w:t>Страница – единица физического деления памяти, размер страницы определен в системе.</w:t>
      </w:r>
    </w:p>
    <w:p w:rsidR="00994E5F" w:rsidRDefault="00994E5F" w:rsidP="005900AF">
      <w:r>
        <w:t>Сегмент – единица логического деления памяти. Поэтому дополнительно о нем должен быть известен его размер.</w:t>
      </w:r>
    </w:p>
    <w:p w:rsidR="00994E5F" w:rsidRDefault="00994E5F" w:rsidP="005900AF">
      <w:r>
        <w:t>Схема преобразования при этом будет выглядеть следующим образом:</w:t>
      </w:r>
    </w:p>
    <w:p w:rsidR="00994E5F" w:rsidRPr="00A16D2E" w:rsidRDefault="00994E5F" w:rsidP="005900AF">
      <w:pPr>
        <w:rPr>
          <w:lang w:val="en-US"/>
        </w:rPr>
      </w:pPr>
      <w:r>
        <w:t>(рисунок) – след раз</w:t>
      </w:r>
    </w:p>
    <w:sectPr w:rsidR="00994E5F" w:rsidRPr="00A16D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EC18DA"/>
    <w:multiLevelType w:val="hybridMultilevel"/>
    <w:tmpl w:val="2E9A5162"/>
    <w:lvl w:ilvl="0" w:tplc="041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1">
    <w:nsid w:val="0CF36678"/>
    <w:multiLevelType w:val="hybridMultilevel"/>
    <w:tmpl w:val="B2365E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AF4BB0"/>
    <w:multiLevelType w:val="hybridMultilevel"/>
    <w:tmpl w:val="B688125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F3E11A7"/>
    <w:multiLevelType w:val="hybridMultilevel"/>
    <w:tmpl w:val="F4F601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FD72F0"/>
    <w:multiLevelType w:val="hybridMultilevel"/>
    <w:tmpl w:val="EC701F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6B0922"/>
    <w:multiLevelType w:val="hybridMultilevel"/>
    <w:tmpl w:val="082AAC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053522A"/>
    <w:multiLevelType w:val="hybridMultilevel"/>
    <w:tmpl w:val="A49EC3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333784E"/>
    <w:multiLevelType w:val="hybridMultilevel"/>
    <w:tmpl w:val="20AA7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AA2E03"/>
    <w:multiLevelType w:val="hybridMultilevel"/>
    <w:tmpl w:val="8C122A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2476B23"/>
    <w:multiLevelType w:val="hybridMultilevel"/>
    <w:tmpl w:val="20AA7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9"/>
  </w:num>
  <w:num w:numId="4">
    <w:abstractNumId w:val="6"/>
  </w:num>
  <w:num w:numId="5">
    <w:abstractNumId w:val="8"/>
  </w:num>
  <w:num w:numId="6">
    <w:abstractNumId w:val="2"/>
  </w:num>
  <w:num w:numId="7">
    <w:abstractNumId w:val="7"/>
  </w:num>
  <w:num w:numId="8">
    <w:abstractNumId w:val="0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7CA"/>
    <w:rsid w:val="000D2798"/>
    <w:rsid w:val="001D3327"/>
    <w:rsid w:val="002727CA"/>
    <w:rsid w:val="00275CF4"/>
    <w:rsid w:val="00392165"/>
    <w:rsid w:val="003B1AFC"/>
    <w:rsid w:val="003D1A1B"/>
    <w:rsid w:val="0040077A"/>
    <w:rsid w:val="004442E3"/>
    <w:rsid w:val="004960DD"/>
    <w:rsid w:val="004D6574"/>
    <w:rsid w:val="004F20E6"/>
    <w:rsid w:val="00520003"/>
    <w:rsid w:val="00554D0C"/>
    <w:rsid w:val="0058648E"/>
    <w:rsid w:val="005900AF"/>
    <w:rsid w:val="005F4CAF"/>
    <w:rsid w:val="006166E9"/>
    <w:rsid w:val="006179F7"/>
    <w:rsid w:val="007871AA"/>
    <w:rsid w:val="007C321B"/>
    <w:rsid w:val="007D5DCD"/>
    <w:rsid w:val="007E4FBA"/>
    <w:rsid w:val="00827C9F"/>
    <w:rsid w:val="00832914"/>
    <w:rsid w:val="008C29B1"/>
    <w:rsid w:val="00994E5F"/>
    <w:rsid w:val="009A42B9"/>
    <w:rsid w:val="00A16D2E"/>
    <w:rsid w:val="00A46DB9"/>
    <w:rsid w:val="00A72EBE"/>
    <w:rsid w:val="00A735DC"/>
    <w:rsid w:val="00AF40D5"/>
    <w:rsid w:val="00B059AF"/>
    <w:rsid w:val="00B779E9"/>
    <w:rsid w:val="00CC0BE8"/>
    <w:rsid w:val="00CC23C8"/>
    <w:rsid w:val="00D15A8C"/>
    <w:rsid w:val="00D30A90"/>
    <w:rsid w:val="00DD26A2"/>
    <w:rsid w:val="00E7552A"/>
    <w:rsid w:val="00EA0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1844DA-F57A-4A50-B02D-10ABCF6AD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59AF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3D1A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B1A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26A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D1A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B1A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866</TotalTime>
  <Pages>11</Pages>
  <Words>1817</Words>
  <Characters>11578</Characters>
  <Application>Microsoft Office Word</Application>
  <DocSecurity>0</DocSecurity>
  <Lines>269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13318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21</cp:revision>
  <dcterms:created xsi:type="dcterms:W3CDTF">2021-10-11T12:36:00Z</dcterms:created>
  <dcterms:modified xsi:type="dcterms:W3CDTF">2021-10-18T20:18:00Z</dcterms:modified>
</cp:coreProperties>
</file>